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421" w:rsidRPr="00957C83" w:rsidRDefault="00957C83">
      <w:pPr>
        <w:spacing w:after="0" w:line="408" w:lineRule="auto"/>
        <w:ind w:left="120"/>
        <w:jc w:val="center"/>
      </w:pPr>
      <w:bookmarkStart w:id="0" w:name="block-68996055"/>
      <w:r w:rsidRPr="00957C8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51421" w:rsidRPr="00957C83" w:rsidRDefault="00957C83">
      <w:pPr>
        <w:spacing w:after="0" w:line="408" w:lineRule="auto"/>
        <w:ind w:left="120"/>
        <w:jc w:val="center"/>
      </w:pPr>
      <w:bookmarkStart w:id="1" w:name="b3de95a0-e130-48e2-a18c-e3421c12e8af"/>
      <w:r w:rsidRPr="00957C83">
        <w:rPr>
          <w:rFonts w:ascii="Times New Roman" w:hAnsi="Times New Roman"/>
          <w:b/>
          <w:color w:val="000000"/>
          <w:sz w:val="28"/>
        </w:rPr>
        <w:t xml:space="preserve">Министерство образования Архангельской области </w:t>
      </w:r>
      <w:bookmarkEnd w:id="1"/>
    </w:p>
    <w:p w:rsidR="00951421" w:rsidRPr="00957C83" w:rsidRDefault="00957C83">
      <w:pPr>
        <w:spacing w:after="0" w:line="408" w:lineRule="auto"/>
        <w:ind w:left="120"/>
        <w:jc w:val="center"/>
      </w:pPr>
      <w:bookmarkStart w:id="2" w:name="b87bf85c-5ffc-4767-ae37-927ac69312d3"/>
      <w:r w:rsidRPr="00957C83">
        <w:rPr>
          <w:rFonts w:ascii="Times New Roman" w:hAnsi="Times New Roman"/>
          <w:b/>
          <w:color w:val="000000"/>
          <w:sz w:val="28"/>
        </w:rPr>
        <w:t>Управление образования Лешуконского муниципального округа</w:t>
      </w:r>
      <w:bookmarkEnd w:id="2"/>
    </w:p>
    <w:p w:rsidR="00951421" w:rsidRPr="00957C83" w:rsidRDefault="00957C83">
      <w:pPr>
        <w:spacing w:after="0" w:line="408" w:lineRule="auto"/>
        <w:ind w:left="120"/>
        <w:jc w:val="center"/>
      </w:pPr>
      <w:r w:rsidRPr="00957C83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957C83">
        <w:rPr>
          <w:rFonts w:ascii="Times New Roman" w:hAnsi="Times New Roman"/>
          <w:b/>
          <w:color w:val="000000"/>
          <w:sz w:val="28"/>
        </w:rPr>
        <w:t>Устьвашская</w:t>
      </w:r>
      <w:proofErr w:type="spellEnd"/>
      <w:r w:rsidRPr="00957C83">
        <w:rPr>
          <w:rFonts w:ascii="Times New Roman" w:hAnsi="Times New Roman"/>
          <w:b/>
          <w:color w:val="000000"/>
          <w:sz w:val="28"/>
        </w:rPr>
        <w:t xml:space="preserve"> СОШ "</w:t>
      </w:r>
    </w:p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57C83" w:rsidRPr="00957C83" w:rsidTr="00957C83">
        <w:tc>
          <w:tcPr>
            <w:tcW w:w="3114" w:type="dxa"/>
          </w:tcPr>
          <w:p w:rsidR="00957C83" w:rsidRPr="0040209D" w:rsidRDefault="00957C83" w:rsidP="00957C8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57C83" w:rsidRDefault="00957C83" w:rsidP="00957C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ственно - математического цикла</w:t>
            </w:r>
          </w:p>
          <w:p w:rsidR="00957C83" w:rsidRPr="008944ED" w:rsidRDefault="00957C83" w:rsidP="00957C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957C83" w:rsidRDefault="00957C83" w:rsidP="00957C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57C83" w:rsidRPr="008944ED" w:rsidRDefault="00957C83" w:rsidP="00957C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Бурлака Н.И.</w:t>
            </w:r>
          </w:p>
          <w:p w:rsidR="00957C83" w:rsidRDefault="00957C83" w:rsidP="00957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957C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57C83" w:rsidRPr="0040209D" w:rsidRDefault="00957C83" w:rsidP="00957C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57C83" w:rsidRPr="0040209D" w:rsidRDefault="00957C83" w:rsidP="00957C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57C83" w:rsidRPr="008944ED" w:rsidRDefault="00957C83" w:rsidP="00957C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957C83" w:rsidRDefault="00957C83" w:rsidP="00957C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57C83" w:rsidRPr="008944ED" w:rsidRDefault="00957C83" w:rsidP="00957C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Кривополенова Н.И.</w:t>
            </w:r>
          </w:p>
          <w:p w:rsidR="00957C83" w:rsidRDefault="00957C83" w:rsidP="00957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57C83" w:rsidRPr="0040209D" w:rsidRDefault="00957C83" w:rsidP="00957C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57C83" w:rsidRDefault="00957C83" w:rsidP="00957C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57C83" w:rsidRPr="008944ED" w:rsidRDefault="00957C83" w:rsidP="00957C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957C83" w:rsidRDefault="00957C83" w:rsidP="00957C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57C83" w:rsidRPr="008944ED" w:rsidRDefault="00957C83" w:rsidP="00957C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Хохлова Г.Ф.</w:t>
            </w:r>
          </w:p>
          <w:p w:rsidR="00957C83" w:rsidRDefault="00957C83" w:rsidP="00957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57C83" w:rsidRPr="0040209D" w:rsidRDefault="00957C83" w:rsidP="00957C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pacing w:after="0"/>
        <w:ind w:left="120"/>
      </w:pPr>
    </w:p>
    <w:p w:rsidR="00951421" w:rsidRPr="00957C83" w:rsidRDefault="00957C83">
      <w:pPr>
        <w:spacing w:after="0" w:line="408" w:lineRule="auto"/>
        <w:ind w:left="120"/>
        <w:jc w:val="center"/>
      </w:pPr>
      <w:r w:rsidRPr="00957C8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51421" w:rsidRPr="00957C83" w:rsidRDefault="00957C83">
      <w:pPr>
        <w:spacing w:after="0" w:line="408" w:lineRule="auto"/>
        <w:ind w:left="120"/>
        <w:jc w:val="center"/>
      </w:pPr>
      <w:r w:rsidRPr="00957C8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57C83">
        <w:rPr>
          <w:rFonts w:ascii="Times New Roman" w:hAnsi="Times New Roman"/>
          <w:color w:val="000000"/>
          <w:sz w:val="28"/>
        </w:rPr>
        <w:t xml:space="preserve"> 8593315)</w:t>
      </w: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7C83">
      <w:pPr>
        <w:spacing w:after="0" w:line="408" w:lineRule="auto"/>
        <w:ind w:left="120"/>
        <w:jc w:val="center"/>
      </w:pPr>
      <w:r w:rsidRPr="00957C83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951421" w:rsidRPr="00957C83" w:rsidRDefault="00957C83">
      <w:pPr>
        <w:spacing w:after="0" w:line="408" w:lineRule="auto"/>
        <w:ind w:left="120"/>
        <w:jc w:val="center"/>
      </w:pPr>
      <w:r w:rsidRPr="00957C83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 w:rsidP="00957C83">
      <w:pPr>
        <w:spacing w:after="0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1421">
      <w:pPr>
        <w:spacing w:after="0"/>
        <w:ind w:left="120"/>
        <w:jc w:val="center"/>
      </w:pPr>
    </w:p>
    <w:p w:rsidR="00951421" w:rsidRPr="00957C83" w:rsidRDefault="00957C83">
      <w:pPr>
        <w:spacing w:after="0"/>
        <w:ind w:left="120"/>
        <w:jc w:val="center"/>
      </w:pPr>
      <w:bookmarkStart w:id="3" w:name="056d9d5c-b2bc-4133-b8cf-f3db506692dc"/>
      <w:r w:rsidRPr="00957C83">
        <w:rPr>
          <w:rFonts w:ascii="Times New Roman" w:hAnsi="Times New Roman"/>
          <w:b/>
          <w:color w:val="000000"/>
          <w:sz w:val="28"/>
        </w:rPr>
        <w:t>с.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57C83">
        <w:rPr>
          <w:rFonts w:ascii="Times New Roman" w:hAnsi="Times New Roman"/>
          <w:b/>
          <w:color w:val="000000"/>
          <w:sz w:val="28"/>
        </w:rPr>
        <w:t>Лешуконское</w:t>
      </w:r>
      <w:bookmarkEnd w:id="3"/>
      <w:r w:rsidRPr="00957C83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7c791777-c725-4234-9ae7-a684b7e75e81"/>
      <w:r w:rsidRPr="00957C83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Pr="00957C83" w:rsidRDefault="00957C83">
      <w:pPr>
        <w:spacing w:after="0" w:line="264" w:lineRule="auto"/>
        <w:ind w:left="120"/>
        <w:jc w:val="both"/>
      </w:pPr>
      <w:bookmarkStart w:id="5" w:name="block-68996054"/>
      <w:bookmarkEnd w:id="0"/>
      <w:r w:rsidRPr="00957C8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957C83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957C83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951421" w:rsidRPr="00957C83" w:rsidRDefault="00957C83">
      <w:pPr>
        <w:spacing w:after="0" w:line="264" w:lineRule="auto"/>
        <w:ind w:firstLine="600"/>
        <w:jc w:val="both"/>
      </w:pPr>
      <w:proofErr w:type="gramStart"/>
      <w:r w:rsidRPr="00957C83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57C83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957C83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957C83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51421" w:rsidRPr="00957C83" w:rsidRDefault="00957C83">
      <w:pPr>
        <w:spacing w:after="0" w:line="264" w:lineRule="auto"/>
        <w:ind w:firstLine="600"/>
        <w:jc w:val="both"/>
      </w:pPr>
      <w:bookmarkStart w:id="6" w:name="b3c9237e-6172-48ee-b1c7-f6774da89513"/>
      <w:r w:rsidRPr="00957C83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Pr="00957C83" w:rsidRDefault="00957C83">
      <w:pPr>
        <w:spacing w:after="0" w:line="264" w:lineRule="auto"/>
        <w:ind w:left="120"/>
        <w:jc w:val="both"/>
      </w:pPr>
      <w:bookmarkStart w:id="7" w:name="block-68996050"/>
      <w:bookmarkEnd w:id="5"/>
      <w:r w:rsidRPr="00957C8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7 КЛАСС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957C83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957C83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8 КЛАСС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957C83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957C83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957C83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9 КЛАСС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Pr="00957C83" w:rsidRDefault="00957C83">
      <w:pPr>
        <w:spacing w:after="0" w:line="264" w:lineRule="auto"/>
        <w:ind w:left="120"/>
        <w:jc w:val="both"/>
      </w:pPr>
      <w:bookmarkStart w:id="8" w:name="block-68996051"/>
      <w:bookmarkEnd w:id="7"/>
      <w:r w:rsidRPr="00957C83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957C83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57C8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957C83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Default="00957C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421" w:rsidRPr="00957C83" w:rsidRDefault="00957C83">
      <w:pPr>
        <w:numPr>
          <w:ilvl w:val="0"/>
          <w:numId w:val="1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51421" w:rsidRPr="00957C83" w:rsidRDefault="00957C83">
      <w:pPr>
        <w:numPr>
          <w:ilvl w:val="0"/>
          <w:numId w:val="1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51421" w:rsidRPr="00957C83" w:rsidRDefault="00957C83">
      <w:pPr>
        <w:numPr>
          <w:ilvl w:val="0"/>
          <w:numId w:val="1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51421" w:rsidRPr="00957C83" w:rsidRDefault="00957C83">
      <w:pPr>
        <w:numPr>
          <w:ilvl w:val="0"/>
          <w:numId w:val="1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51421" w:rsidRPr="00957C83" w:rsidRDefault="00957C83">
      <w:pPr>
        <w:numPr>
          <w:ilvl w:val="0"/>
          <w:numId w:val="1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57C8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57C83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951421" w:rsidRPr="00957C83" w:rsidRDefault="00957C83">
      <w:pPr>
        <w:numPr>
          <w:ilvl w:val="0"/>
          <w:numId w:val="1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51421" w:rsidRDefault="00957C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51421" w:rsidRPr="00957C83" w:rsidRDefault="00957C83">
      <w:pPr>
        <w:numPr>
          <w:ilvl w:val="0"/>
          <w:numId w:val="2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51421" w:rsidRPr="00957C83" w:rsidRDefault="00957C83">
      <w:pPr>
        <w:numPr>
          <w:ilvl w:val="0"/>
          <w:numId w:val="2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51421" w:rsidRPr="00957C83" w:rsidRDefault="00957C83">
      <w:pPr>
        <w:numPr>
          <w:ilvl w:val="0"/>
          <w:numId w:val="2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51421" w:rsidRPr="00957C83" w:rsidRDefault="00957C83">
      <w:pPr>
        <w:numPr>
          <w:ilvl w:val="0"/>
          <w:numId w:val="2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51421" w:rsidRDefault="00957C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421" w:rsidRPr="00957C83" w:rsidRDefault="00957C83">
      <w:pPr>
        <w:numPr>
          <w:ilvl w:val="0"/>
          <w:numId w:val="3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951421" w:rsidRPr="00957C83" w:rsidRDefault="00957C83">
      <w:pPr>
        <w:numPr>
          <w:ilvl w:val="0"/>
          <w:numId w:val="3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51421" w:rsidRPr="00957C83" w:rsidRDefault="00957C83">
      <w:pPr>
        <w:numPr>
          <w:ilvl w:val="0"/>
          <w:numId w:val="3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51421" w:rsidRPr="00957C83" w:rsidRDefault="00957C83">
      <w:pPr>
        <w:numPr>
          <w:ilvl w:val="0"/>
          <w:numId w:val="3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51421" w:rsidRDefault="00957C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421" w:rsidRPr="00957C83" w:rsidRDefault="00957C83">
      <w:pPr>
        <w:numPr>
          <w:ilvl w:val="0"/>
          <w:numId w:val="4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57C83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951421" w:rsidRPr="00957C83" w:rsidRDefault="00957C83">
      <w:pPr>
        <w:numPr>
          <w:ilvl w:val="0"/>
          <w:numId w:val="4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51421" w:rsidRPr="00957C83" w:rsidRDefault="00957C83">
      <w:pPr>
        <w:numPr>
          <w:ilvl w:val="0"/>
          <w:numId w:val="4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51421" w:rsidRPr="00957C83" w:rsidRDefault="00957C83">
      <w:pPr>
        <w:numPr>
          <w:ilvl w:val="0"/>
          <w:numId w:val="4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51421" w:rsidRPr="00957C83" w:rsidRDefault="00957C83">
      <w:pPr>
        <w:numPr>
          <w:ilvl w:val="0"/>
          <w:numId w:val="4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51421" w:rsidRPr="00957C83" w:rsidRDefault="00957C83">
      <w:pPr>
        <w:numPr>
          <w:ilvl w:val="0"/>
          <w:numId w:val="4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51421" w:rsidRPr="00957C83" w:rsidRDefault="00957C83">
      <w:pPr>
        <w:numPr>
          <w:ilvl w:val="0"/>
          <w:numId w:val="5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51421" w:rsidRDefault="00957C8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421" w:rsidRPr="00957C83" w:rsidRDefault="00957C83">
      <w:pPr>
        <w:numPr>
          <w:ilvl w:val="0"/>
          <w:numId w:val="6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951421" w:rsidRPr="00957C83" w:rsidRDefault="00957C83">
      <w:pPr>
        <w:numPr>
          <w:ilvl w:val="0"/>
          <w:numId w:val="6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51421" w:rsidRPr="00957C83" w:rsidRDefault="00957C83">
      <w:pPr>
        <w:numPr>
          <w:ilvl w:val="0"/>
          <w:numId w:val="6"/>
        </w:numPr>
        <w:spacing w:after="0" w:line="264" w:lineRule="auto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57C8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57C83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left="120"/>
        <w:jc w:val="both"/>
      </w:pPr>
      <w:r w:rsidRPr="00957C8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51421" w:rsidRPr="00957C83" w:rsidRDefault="00951421">
      <w:pPr>
        <w:spacing w:after="0" w:line="264" w:lineRule="auto"/>
        <w:ind w:left="120"/>
        <w:jc w:val="both"/>
      </w:pPr>
    </w:p>
    <w:p w:rsidR="00951421" w:rsidRPr="00957C83" w:rsidRDefault="00957C83">
      <w:pPr>
        <w:spacing w:after="0" w:line="264" w:lineRule="auto"/>
        <w:ind w:firstLine="600"/>
        <w:jc w:val="both"/>
      </w:pPr>
      <w:bookmarkStart w:id="9" w:name="_Toc124426249"/>
      <w:bookmarkEnd w:id="9"/>
      <w:r w:rsidRPr="00957C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57C83">
        <w:rPr>
          <w:rFonts w:ascii="Times New Roman" w:hAnsi="Times New Roman"/>
          <w:b/>
          <w:color w:val="000000"/>
          <w:sz w:val="28"/>
        </w:rPr>
        <w:t>в 7 классе</w:t>
      </w:r>
      <w:r w:rsidRPr="00957C8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57C8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57C8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57C83">
        <w:rPr>
          <w:rFonts w:ascii="Times New Roman" w:hAnsi="Times New Roman"/>
          <w:b/>
          <w:color w:val="000000"/>
          <w:sz w:val="28"/>
        </w:rPr>
        <w:t>в 8 классе</w:t>
      </w:r>
      <w:r w:rsidRPr="00957C8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57C8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57C8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951421" w:rsidRPr="00957C83" w:rsidRDefault="00957C83">
      <w:pPr>
        <w:spacing w:after="0" w:line="264" w:lineRule="auto"/>
        <w:ind w:firstLine="600"/>
        <w:jc w:val="both"/>
      </w:pPr>
      <w:proofErr w:type="gramStart"/>
      <w:r w:rsidRPr="00957C83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57C83">
        <w:rPr>
          <w:rFonts w:ascii="Times New Roman" w:hAnsi="Times New Roman"/>
          <w:b/>
          <w:color w:val="000000"/>
          <w:sz w:val="28"/>
        </w:rPr>
        <w:t>в 9 классе</w:t>
      </w:r>
      <w:r w:rsidRPr="00957C8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57C8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57C8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951421" w:rsidRPr="00957C83" w:rsidRDefault="00957C83">
      <w:pPr>
        <w:spacing w:after="0" w:line="264" w:lineRule="auto"/>
        <w:ind w:firstLine="600"/>
        <w:jc w:val="both"/>
      </w:pPr>
      <w:r w:rsidRPr="00957C83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bookmarkStart w:id="10" w:name="block-68996052"/>
      <w:bookmarkEnd w:id="8"/>
      <w:r w:rsidRPr="00957C8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1421" w:rsidRDefault="00957C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9514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Default="00951421"/>
        </w:tc>
      </w:tr>
    </w:tbl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9514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Default="00951421"/>
        </w:tc>
      </w:tr>
    </w:tbl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9514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51421" w:rsidRDefault="00951421"/>
        </w:tc>
      </w:tr>
    </w:tbl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bookmarkStart w:id="11" w:name="block-6899605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51421" w:rsidRDefault="00957C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72"/>
        <w:gridCol w:w="1725"/>
        <w:gridCol w:w="1844"/>
        <w:gridCol w:w="1921"/>
        <w:gridCol w:w="2861"/>
      </w:tblGrid>
      <w:tr w:rsidR="00951421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51421" w:rsidRDefault="00951421"/>
        </w:tc>
      </w:tr>
    </w:tbl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37"/>
      </w:tblGrid>
      <w:tr w:rsidR="00951421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Свойства операций над множествами: переместительное, сочетательное,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распределительное, включения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51421" w:rsidRDefault="00951421"/>
        </w:tc>
      </w:tr>
    </w:tbl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8"/>
        <w:gridCol w:w="1730"/>
        <w:gridCol w:w="1844"/>
        <w:gridCol w:w="1921"/>
        <w:gridCol w:w="2837"/>
      </w:tblGrid>
      <w:tr w:rsidR="00951421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421" w:rsidRDefault="009514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421" w:rsidRDefault="00951421"/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Измерение вероятностей с помощью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частот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№1 по теме "Испытание.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1421" w:rsidRPr="00957C83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7C8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7C8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51421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51421" w:rsidRDefault="00951421">
            <w:pPr>
              <w:spacing w:after="0"/>
              <w:ind w:left="135"/>
            </w:pPr>
          </w:p>
        </w:tc>
      </w:tr>
      <w:tr w:rsidR="009514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51421" w:rsidRDefault="00951421"/>
        </w:tc>
      </w:tr>
    </w:tbl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Default="00951421">
      <w:pPr>
        <w:sectPr w:rsidR="009514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1421" w:rsidRPr="00957C83" w:rsidRDefault="00957C83">
      <w:pPr>
        <w:spacing w:before="199" w:after="199"/>
        <w:ind w:left="120"/>
      </w:pPr>
      <w:bookmarkStart w:id="12" w:name="block-68996059"/>
      <w:bookmarkEnd w:id="11"/>
      <w:r w:rsidRPr="00957C83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51421" w:rsidRDefault="00957C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51421" w:rsidRDefault="00951421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51421" w:rsidRPr="00957C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272"/>
            </w:pPr>
            <w:r w:rsidRPr="00957C8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5142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951421" w:rsidRPr="00957C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951421" w:rsidRPr="00957C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951421" w:rsidRPr="00957C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951421" w:rsidRPr="00957C83" w:rsidRDefault="00951421">
      <w:pPr>
        <w:spacing w:before="199" w:after="199"/>
        <w:ind w:left="120"/>
      </w:pPr>
    </w:p>
    <w:p w:rsidR="00951421" w:rsidRDefault="00957C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51421" w:rsidRDefault="009514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272"/>
            </w:pPr>
            <w:r w:rsidRPr="00957C8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514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951421" w:rsidRPr="00957C8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951421" w:rsidRPr="00957C83" w:rsidRDefault="00951421">
      <w:pPr>
        <w:spacing w:after="0"/>
        <w:ind w:left="120"/>
      </w:pPr>
    </w:p>
    <w:p w:rsidR="00951421" w:rsidRDefault="00957C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51421" w:rsidRDefault="009514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272"/>
            </w:pPr>
            <w:r w:rsidRPr="00957C8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514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Бернулли</w:t>
            </w:r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951421" w:rsidRPr="00957C8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60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before="199" w:after="199"/>
        <w:ind w:left="120"/>
      </w:pPr>
      <w:bookmarkStart w:id="13" w:name="block-6899606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51421" w:rsidRDefault="00951421">
      <w:pPr>
        <w:spacing w:before="199" w:after="199"/>
        <w:ind w:left="120"/>
      </w:pPr>
    </w:p>
    <w:p w:rsidR="00951421" w:rsidRDefault="00957C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51421" w:rsidRDefault="009514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95142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95142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95142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957C83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951421" w:rsidRPr="00957C83" w:rsidRDefault="00951421">
      <w:pPr>
        <w:spacing w:after="0"/>
        <w:ind w:left="120"/>
      </w:pPr>
    </w:p>
    <w:p w:rsidR="00951421" w:rsidRDefault="00957C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51421" w:rsidRDefault="009514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9514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957C83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9514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9514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9514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951421" w:rsidRPr="00957C8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951421" w:rsidRPr="00957C83" w:rsidRDefault="00951421">
      <w:pPr>
        <w:spacing w:after="0"/>
        <w:ind w:left="120"/>
      </w:pPr>
    </w:p>
    <w:p w:rsidR="00951421" w:rsidRDefault="00957C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51421" w:rsidRDefault="009514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9514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9514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9514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951421" w:rsidRPr="00957C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 w:line="336" w:lineRule="auto"/>
              <w:ind w:left="314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951421" w:rsidRPr="00957C83" w:rsidRDefault="00951421">
      <w:pPr>
        <w:spacing w:after="0"/>
        <w:ind w:left="120"/>
      </w:pPr>
    </w:p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Pr="00957C83" w:rsidRDefault="00957C83">
      <w:pPr>
        <w:spacing w:before="199" w:after="199"/>
        <w:ind w:left="120"/>
      </w:pPr>
      <w:bookmarkStart w:id="14" w:name="block-68996056"/>
      <w:bookmarkEnd w:id="13"/>
      <w:r w:rsidRPr="00957C83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951421" w:rsidRPr="00957C83" w:rsidRDefault="009514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951421" w:rsidRPr="00957C83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957C83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957C83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957C83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957C83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957C83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proofErr w:type="gramStart"/>
            <w:r w:rsidRPr="00957C8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51421" w:rsidRPr="00957C8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Pr="00957C83" w:rsidRDefault="00957C83">
      <w:pPr>
        <w:spacing w:before="199" w:after="199"/>
        <w:ind w:left="120"/>
      </w:pPr>
      <w:bookmarkStart w:id="15" w:name="block-68996057"/>
      <w:bookmarkEnd w:id="14"/>
      <w:r w:rsidRPr="00957C83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951421" w:rsidRPr="00957C83" w:rsidRDefault="009514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951421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both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957C83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951421" w:rsidRPr="00957C8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Pr="00957C83" w:rsidRDefault="00957C83">
            <w:pPr>
              <w:spacing w:after="0"/>
              <w:ind w:left="135"/>
            </w:pPr>
            <w:r w:rsidRPr="00957C83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514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951421" w:rsidRDefault="00957C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951421" w:rsidRDefault="00951421">
      <w:pPr>
        <w:spacing w:after="0"/>
        <w:ind w:left="120"/>
      </w:pPr>
    </w:p>
    <w:p w:rsidR="00951421" w:rsidRDefault="00951421">
      <w:pPr>
        <w:sectPr w:rsidR="00951421">
          <w:pgSz w:w="11906" w:h="16383"/>
          <w:pgMar w:top="1134" w:right="850" w:bottom="1134" w:left="1701" w:header="720" w:footer="720" w:gutter="0"/>
          <w:cols w:space="720"/>
        </w:sectPr>
      </w:pPr>
    </w:p>
    <w:p w:rsidR="00951421" w:rsidRDefault="00957C83">
      <w:pPr>
        <w:spacing w:after="0"/>
        <w:ind w:left="120"/>
      </w:pPr>
      <w:bookmarkStart w:id="16" w:name="block-6899605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1421" w:rsidRDefault="00957C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7C83" w:rsidRPr="002B1B4E" w:rsidRDefault="00957C83" w:rsidP="00957C83">
      <w:pPr>
        <w:spacing w:after="0" w:line="480" w:lineRule="auto"/>
        <w:ind w:left="120"/>
      </w:pPr>
      <w:bookmarkStart w:id="17" w:name="08f63327-de1a-4627-a256-8545dcca3d8e"/>
      <w:r w:rsidRPr="002B1B4E">
        <w:rPr>
          <w:rFonts w:ascii="Times New Roman" w:hAnsi="Times New Roman"/>
          <w:color w:val="000000"/>
          <w:sz w:val="28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7"/>
      <w:r w:rsidRPr="002B1B4E">
        <w:rPr>
          <w:rFonts w:ascii="Times New Roman" w:hAnsi="Times New Roman"/>
          <w:color w:val="000000"/>
          <w:sz w:val="28"/>
        </w:rPr>
        <w:t>‌​</w:t>
      </w:r>
    </w:p>
    <w:p w:rsidR="00957C83" w:rsidRPr="002B1B4E" w:rsidRDefault="00957C83" w:rsidP="00957C83">
      <w:pPr>
        <w:spacing w:after="0" w:line="480" w:lineRule="auto"/>
        <w:ind w:left="120"/>
      </w:pPr>
      <w:r w:rsidRPr="002B1B4E">
        <w:rPr>
          <w:rFonts w:ascii="Times New Roman" w:hAnsi="Times New Roman"/>
          <w:color w:val="000000"/>
          <w:sz w:val="28"/>
        </w:rPr>
        <w:t>​‌‌</w:t>
      </w:r>
    </w:p>
    <w:p w:rsidR="00957C83" w:rsidRPr="002B1B4E" w:rsidRDefault="00957C83" w:rsidP="00957C83">
      <w:pPr>
        <w:spacing w:after="0"/>
        <w:ind w:left="120"/>
      </w:pPr>
      <w:r w:rsidRPr="002B1B4E">
        <w:rPr>
          <w:rFonts w:ascii="Times New Roman" w:hAnsi="Times New Roman"/>
          <w:color w:val="000000"/>
          <w:sz w:val="28"/>
        </w:rPr>
        <w:t>​</w:t>
      </w:r>
    </w:p>
    <w:p w:rsidR="00957C83" w:rsidRPr="002B1B4E" w:rsidRDefault="00957C83" w:rsidP="00957C83">
      <w:pPr>
        <w:spacing w:after="0" w:line="480" w:lineRule="auto"/>
        <w:ind w:left="120"/>
      </w:pPr>
      <w:r w:rsidRPr="002B1B4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7C83" w:rsidRPr="002B1B4E" w:rsidRDefault="00957C83" w:rsidP="00957C83">
      <w:pPr>
        <w:spacing w:after="0" w:line="480" w:lineRule="auto"/>
        <w:ind w:left="120"/>
      </w:pPr>
      <w:r w:rsidRPr="002B1B4E">
        <w:rPr>
          <w:rFonts w:ascii="Times New Roman" w:hAnsi="Times New Roman"/>
          <w:color w:val="000000"/>
          <w:sz w:val="28"/>
        </w:rPr>
        <w:t>​‌</w:t>
      </w:r>
      <w:bookmarkStart w:id="18" w:name="a3988093-b880-493b-8f1c-a7e3f3b642d5"/>
      <w:r w:rsidRPr="002B1B4E">
        <w:rPr>
          <w:rFonts w:ascii="Times New Roman" w:hAnsi="Times New Roman"/>
          <w:color w:val="000000"/>
          <w:sz w:val="28"/>
        </w:rPr>
        <w:t>Пособие для учителя</w:t>
      </w:r>
      <w:bookmarkEnd w:id="18"/>
      <w:r w:rsidRPr="002B1B4E">
        <w:rPr>
          <w:rFonts w:ascii="Times New Roman" w:hAnsi="Times New Roman"/>
          <w:color w:val="000000"/>
          <w:sz w:val="28"/>
        </w:rPr>
        <w:t>‌​</w:t>
      </w:r>
    </w:p>
    <w:p w:rsidR="00957C83" w:rsidRPr="002B1B4E" w:rsidRDefault="00957C83" w:rsidP="00957C83">
      <w:pPr>
        <w:spacing w:after="0"/>
        <w:ind w:left="120"/>
      </w:pPr>
    </w:p>
    <w:p w:rsidR="00957C83" w:rsidRPr="002B1B4E" w:rsidRDefault="00957C83" w:rsidP="00957C83">
      <w:pPr>
        <w:spacing w:after="0" w:line="480" w:lineRule="auto"/>
        <w:ind w:left="120"/>
      </w:pPr>
      <w:r w:rsidRPr="002B1B4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57C83" w:rsidRDefault="00957C83" w:rsidP="00957C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69d17760-19f2-48fc-b551-840656d5e70d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51421" w:rsidRPr="00957C83" w:rsidRDefault="00951421">
      <w:pPr>
        <w:spacing w:after="0" w:line="480" w:lineRule="auto"/>
        <w:ind w:left="120"/>
      </w:pPr>
      <w:bookmarkStart w:id="20" w:name="_GoBack"/>
      <w:bookmarkEnd w:id="20"/>
    </w:p>
    <w:p w:rsidR="00951421" w:rsidRPr="00957C83" w:rsidRDefault="00951421">
      <w:pPr>
        <w:sectPr w:rsidR="00951421" w:rsidRPr="00957C8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57C83" w:rsidRPr="00957C83" w:rsidRDefault="00957C83"/>
    <w:sectPr w:rsidR="00957C83" w:rsidRPr="00957C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EFF"/>
    <w:multiLevelType w:val="multilevel"/>
    <w:tmpl w:val="3FA402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B7F3C"/>
    <w:multiLevelType w:val="multilevel"/>
    <w:tmpl w:val="0986C3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C23CEC"/>
    <w:multiLevelType w:val="multilevel"/>
    <w:tmpl w:val="B784EC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9B3D6A"/>
    <w:multiLevelType w:val="multilevel"/>
    <w:tmpl w:val="798C4A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5C60D0"/>
    <w:multiLevelType w:val="multilevel"/>
    <w:tmpl w:val="D3086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360A7"/>
    <w:multiLevelType w:val="multilevel"/>
    <w:tmpl w:val="783CF5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21"/>
    <w:rsid w:val="00951421"/>
    <w:rsid w:val="0095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7800</Words>
  <Characters>44460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2025-09-07T18:59:00Z</dcterms:created>
  <dcterms:modified xsi:type="dcterms:W3CDTF">2025-09-07T18:59:00Z</dcterms:modified>
</cp:coreProperties>
</file>